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4F8C" w:rsidRPr="00771B8B" w:rsidRDefault="00E24F8C" w:rsidP="00E24F8C">
      <w:pPr>
        <w:widowControl/>
        <w:jc w:val="left"/>
        <w:textAlignment w:val="center"/>
        <w:rPr>
          <w:rFonts w:ascii="Times New Roman" w:eastAsia="宋体" w:hAnsi="Times New Roman" w:cs="Times New Roman"/>
          <w:color w:val="000000"/>
          <w:szCs w:val="21"/>
        </w:rPr>
      </w:pPr>
      <w:bookmarkStart w:id="0" w:name="OLE_LINK96"/>
      <w:bookmarkStart w:id="1" w:name="OLE_LINK97"/>
      <w:bookmarkStart w:id="2" w:name="_GoBack"/>
      <w:bookmarkEnd w:id="2"/>
      <w:r>
        <w:rPr>
          <w:rFonts w:ascii="Times New Roman" w:hAnsi="Times New Roman"/>
          <w:szCs w:val="21"/>
        </w:rPr>
        <w:t>Supplementary Table S</w:t>
      </w:r>
      <w:r w:rsidRPr="00771B8B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1</w:t>
      </w:r>
      <w:bookmarkEnd w:id="0"/>
      <w:bookmarkEnd w:id="1"/>
      <w:r w:rsidR="00CE3134">
        <w:rPr>
          <w:rFonts w:ascii="Times New Roman" w:eastAsia="宋体" w:hAnsi="Times New Roman" w:cs="Times New Roman" w:hint="eastAsia"/>
          <w:color w:val="000000"/>
          <w:kern w:val="0"/>
          <w:szCs w:val="21"/>
          <w:lang w:bidi="ar"/>
        </w:rPr>
        <w:t>:</w:t>
      </w:r>
      <w:r w:rsidRPr="00771B8B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 Primers used for this study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225"/>
        <w:gridCol w:w="4199"/>
        <w:gridCol w:w="4229"/>
        <w:gridCol w:w="695"/>
        <w:gridCol w:w="3610"/>
      </w:tblGrid>
      <w:tr w:rsidR="006E560E" w:rsidRPr="006E560E" w:rsidTr="009D4578">
        <w:trPr>
          <w:trHeight w:hRule="exact" w:val="484"/>
        </w:trPr>
        <w:tc>
          <w:tcPr>
            <w:tcW w:w="43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E560E" w:rsidRPr="006E560E" w:rsidRDefault="006E560E" w:rsidP="006E56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E56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SNP_ID</w:t>
            </w:r>
          </w:p>
        </w:tc>
        <w:tc>
          <w:tcPr>
            <w:tcW w:w="150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E560E" w:rsidRPr="006E560E" w:rsidRDefault="006E560E" w:rsidP="006E56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E56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2nd - PCRP</w:t>
            </w:r>
          </w:p>
        </w:tc>
        <w:tc>
          <w:tcPr>
            <w:tcW w:w="151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E560E" w:rsidRPr="006E560E" w:rsidRDefault="006E560E" w:rsidP="006E56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E56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1st - PCRP</w:t>
            </w:r>
          </w:p>
        </w:tc>
        <w:tc>
          <w:tcPr>
            <w:tcW w:w="24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E560E" w:rsidRPr="006E560E" w:rsidRDefault="006E560E" w:rsidP="006E56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E56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UEP DIR</w:t>
            </w:r>
          </w:p>
        </w:tc>
        <w:tc>
          <w:tcPr>
            <w:tcW w:w="129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E560E" w:rsidRPr="006E560E" w:rsidRDefault="006E560E" w:rsidP="006E56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E56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UEP SEQ</w:t>
            </w:r>
          </w:p>
        </w:tc>
      </w:tr>
      <w:tr w:rsidR="006E560E" w:rsidRPr="006E560E" w:rsidTr="006E560E">
        <w:trPr>
          <w:trHeight w:hRule="exact" w:val="352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60E" w:rsidRPr="006E560E" w:rsidRDefault="006E560E" w:rsidP="006E56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E56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rs10213865</w:t>
            </w:r>
          </w:p>
        </w:tc>
        <w:tc>
          <w:tcPr>
            <w:tcW w:w="1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60E" w:rsidRPr="006E560E" w:rsidRDefault="006E560E" w:rsidP="006E56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E56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ACGTTGGATGTGTGTTTATGTATGGGCAGG</w:t>
            </w:r>
          </w:p>
        </w:tc>
        <w:tc>
          <w:tcPr>
            <w:tcW w:w="1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60E" w:rsidRPr="006E560E" w:rsidRDefault="006E560E" w:rsidP="006E56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E56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ACGTTGGATGCTCCACACCAACAAATTGGC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60E" w:rsidRPr="006E560E" w:rsidRDefault="006E560E" w:rsidP="006E56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E56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60E" w:rsidRPr="006E560E" w:rsidRDefault="006E560E" w:rsidP="006E56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E56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cATGGGCAGGGTTGGC</w:t>
            </w:r>
          </w:p>
        </w:tc>
      </w:tr>
      <w:tr w:rsidR="006E560E" w:rsidRPr="006E560E" w:rsidTr="006E560E">
        <w:trPr>
          <w:trHeight w:hRule="exact" w:val="352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60E" w:rsidRPr="006E560E" w:rsidRDefault="006E560E" w:rsidP="006E56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E56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rs118137916</w:t>
            </w:r>
          </w:p>
        </w:tc>
        <w:tc>
          <w:tcPr>
            <w:tcW w:w="1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60E" w:rsidRPr="006E560E" w:rsidRDefault="006E560E" w:rsidP="006E56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E56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ACGTTGGATGGCATGTGCTCAAATGAGTCC</w:t>
            </w:r>
          </w:p>
        </w:tc>
        <w:tc>
          <w:tcPr>
            <w:tcW w:w="1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60E" w:rsidRPr="006E560E" w:rsidRDefault="006E560E" w:rsidP="006E56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E56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ACGTTGGATGTCACTCGAAGCCAGACAAAC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60E" w:rsidRPr="006E560E" w:rsidRDefault="006E560E" w:rsidP="006E56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E56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60E" w:rsidRPr="006E560E" w:rsidRDefault="006E560E" w:rsidP="006E56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E56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AATGAGTCCTTTCGAGAA</w:t>
            </w:r>
          </w:p>
        </w:tc>
      </w:tr>
      <w:tr w:rsidR="006E560E" w:rsidRPr="006E560E" w:rsidTr="006E560E">
        <w:trPr>
          <w:trHeight w:hRule="exact" w:val="352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60E" w:rsidRPr="006E560E" w:rsidRDefault="006E560E" w:rsidP="006E56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E56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rs6451231</w:t>
            </w:r>
          </w:p>
        </w:tc>
        <w:tc>
          <w:tcPr>
            <w:tcW w:w="1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60E" w:rsidRPr="006E560E" w:rsidRDefault="006E560E" w:rsidP="006E56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E56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ACGTTGGATGGAGCTGGAGATATCTCGATG</w:t>
            </w:r>
          </w:p>
        </w:tc>
        <w:tc>
          <w:tcPr>
            <w:tcW w:w="1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60E" w:rsidRPr="006E560E" w:rsidRDefault="006E560E" w:rsidP="006E56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E56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ACGTTGGATGGTTAAGTCAGAACTGGGAGC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60E" w:rsidRPr="006E560E" w:rsidRDefault="006E560E" w:rsidP="006E56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E56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60E" w:rsidRPr="006E560E" w:rsidRDefault="006E560E" w:rsidP="006E56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E56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TGGTCATCTCTTCATTTCTTC</w:t>
            </w:r>
          </w:p>
        </w:tc>
      </w:tr>
      <w:tr w:rsidR="006E560E" w:rsidRPr="006E560E" w:rsidTr="006E560E">
        <w:trPr>
          <w:trHeight w:hRule="exact" w:val="352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60E" w:rsidRPr="006E560E" w:rsidRDefault="006E560E" w:rsidP="006E56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E56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rs969129</w:t>
            </w:r>
          </w:p>
        </w:tc>
        <w:tc>
          <w:tcPr>
            <w:tcW w:w="1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60E" w:rsidRPr="006E560E" w:rsidRDefault="006E560E" w:rsidP="006E56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E56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ACGTTGGATGCCTTGTCCTTCACCAAAAAC</w:t>
            </w:r>
          </w:p>
        </w:tc>
        <w:tc>
          <w:tcPr>
            <w:tcW w:w="1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60E" w:rsidRPr="006E560E" w:rsidRDefault="006E560E" w:rsidP="006E56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E56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ACGTTGGATGCATTTGACTGAGTCTCAGGG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60E" w:rsidRPr="006E560E" w:rsidRDefault="006E560E" w:rsidP="006E56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E56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12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560E" w:rsidRPr="006E560E" w:rsidRDefault="006E560E" w:rsidP="006E56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E56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TCACCAAAAACACTCATACAAA</w:t>
            </w:r>
          </w:p>
        </w:tc>
      </w:tr>
      <w:tr w:rsidR="006E560E" w:rsidRPr="006E560E" w:rsidTr="006E560E">
        <w:trPr>
          <w:trHeight w:hRule="exact" w:val="352"/>
        </w:trPr>
        <w:tc>
          <w:tcPr>
            <w:tcW w:w="43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E560E" w:rsidRPr="006E560E" w:rsidRDefault="006E560E" w:rsidP="006E56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E56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rs10053847</w:t>
            </w:r>
          </w:p>
        </w:tc>
        <w:tc>
          <w:tcPr>
            <w:tcW w:w="150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E560E" w:rsidRPr="006E560E" w:rsidRDefault="006E560E" w:rsidP="006E56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E56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ACGTTGGATGAAACCCCATTCACAGACAAC</w:t>
            </w:r>
          </w:p>
        </w:tc>
        <w:tc>
          <w:tcPr>
            <w:tcW w:w="151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E560E" w:rsidRPr="006E560E" w:rsidRDefault="006E560E" w:rsidP="006E56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E56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ACGTTGGATGGTTTGAGATTTGTTGCTACTG</w:t>
            </w:r>
          </w:p>
        </w:tc>
        <w:tc>
          <w:tcPr>
            <w:tcW w:w="24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E560E" w:rsidRPr="006E560E" w:rsidRDefault="006E560E" w:rsidP="006E56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E56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E560E" w:rsidRPr="006E560E" w:rsidRDefault="006E560E" w:rsidP="006E56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E56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CAAGAAAACTAAAATATCAGAAACAC</w:t>
            </w:r>
          </w:p>
        </w:tc>
      </w:tr>
    </w:tbl>
    <w:p w:rsidR="00E24F8C" w:rsidRDefault="00E24F8C" w:rsidP="00E24F8C">
      <w:pPr>
        <w:spacing w:line="360" w:lineRule="auto"/>
        <w:rPr>
          <w:rFonts w:ascii="Times New Roman" w:hAnsi="Times New Roman"/>
          <w:sz w:val="18"/>
          <w:szCs w:val="18"/>
        </w:rPr>
        <w:sectPr w:rsidR="00E24F8C" w:rsidSect="003C7DE6">
          <w:pgSz w:w="16838" w:h="11906" w:orient="landscape"/>
          <w:pgMar w:top="1797" w:right="1440" w:bottom="1797" w:left="1440" w:header="851" w:footer="992" w:gutter="0"/>
          <w:lnNumType w:countBy="1" w:restart="continuous"/>
          <w:cols w:space="425"/>
          <w:docGrid w:linePitch="312"/>
        </w:sectPr>
      </w:pPr>
      <w:r w:rsidRPr="00771B8B">
        <w:rPr>
          <w:rFonts w:ascii="Times New Roman" w:hAnsi="Times New Roman"/>
          <w:sz w:val="18"/>
          <w:szCs w:val="18"/>
        </w:rPr>
        <w:t>PCR</w:t>
      </w:r>
      <w:r w:rsidRPr="00771B8B">
        <w:rPr>
          <w:rFonts w:ascii="Times New Roman" w:hAnsi="Times New Roman" w:hint="eastAsia"/>
          <w:sz w:val="18"/>
          <w:szCs w:val="18"/>
        </w:rPr>
        <w:t>:</w:t>
      </w:r>
      <w:r w:rsidRPr="00771B8B">
        <w:rPr>
          <w:rFonts w:ascii="Times New Roman" w:hAnsi="Times New Roman"/>
          <w:sz w:val="18"/>
          <w:szCs w:val="18"/>
        </w:rPr>
        <w:t xml:space="preserve"> polymerase chain reaction, UEP</w:t>
      </w:r>
      <w:r w:rsidRPr="00771B8B">
        <w:rPr>
          <w:rFonts w:ascii="Times New Roman" w:hAnsi="Times New Roman" w:hint="eastAsia"/>
          <w:sz w:val="18"/>
          <w:szCs w:val="18"/>
        </w:rPr>
        <w:t>:</w:t>
      </w:r>
      <w:r w:rsidRPr="00771B8B">
        <w:rPr>
          <w:rFonts w:ascii="Times New Roman" w:hAnsi="Times New Roman"/>
          <w:sz w:val="18"/>
          <w:szCs w:val="18"/>
        </w:rPr>
        <w:t xml:space="preserve"> un</w:t>
      </w:r>
      <w:r>
        <w:rPr>
          <w:rFonts w:ascii="Times New Roman" w:hAnsi="Times New Roman"/>
          <w:sz w:val="18"/>
          <w:szCs w:val="18"/>
        </w:rPr>
        <w:t>extended mini-sequencing primer.</w:t>
      </w:r>
    </w:p>
    <w:p w:rsidR="004740C2" w:rsidRPr="00E24F8C" w:rsidRDefault="003A3DD5"/>
    <w:sectPr w:rsidR="004740C2" w:rsidRPr="00E24F8C" w:rsidSect="00E24F8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3DD5" w:rsidRDefault="003A3DD5" w:rsidP="00CE3134">
      <w:r>
        <w:separator/>
      </w:r>
    </w:p>
  </w:endnote>
  <w:endnote w:type="continuationSeparator" w:id="0">
    <w:p w:rsidR="003A3DD5" w:rsidRDefault="003A3DD5" w:rsidP="00CE31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3DD5" w:rsidRDefault="003A3DD5" w:rsidP="00CE3134">
      <w:r>
        <w:separator/>
      </w:r>
    </w:p>
  </w:footnote>
  <w:footnote w:type="continuationSeparator" w:id="0">
    <w:p w:rsidR="003A3DD5" w:rsidRDefault="003A3DD5" w:rsidP="00CE31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F8C"/>
    <w:rsid w:val="00130ED0"/>
    <w:rsid w:val="003A3DD5"/>
    <w:rsid w:val="003C7DE6"/>
    <w:rsid w:val="00406F62"/>
    <w:rsid w:val="004840B2"/>
    <w:rsid w:val="00570B11"/>
    <w:rsid w:val="005A6808"/>
    <w:rsid w:val="006C4FFF"/>
    <w:rsid w:val="006E560E"/>
    <w:rsid w:val="00834698"/>
    <w:rsid w:val="00961AD3"/>
    <w:rsid w:val="00982926"/>
    <w:rsid w:val="009D4578"/>
    <w:rsid w:val="00CE3134"/>
    <w:rsid w:val="00E24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B8A7724-8002-4F51-A682-2B519D8CB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4F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31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313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31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3134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3C7D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439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7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3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98</Words>
  <Characters>560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</dc:creator>
  <cp:keywords/>
  <dc:description/>
  <cp:lastModifiedBy>lx</cp:lastModifiedBy>
  <cp:revision>14</cp:revision>
  <dcterms:created xsi:type="dcterms:W3CDTF">2019-05-13T08:12:00Z</dcterms:created>
  <dcterms:modified xsi:type="dcterms:W3CDTF">2019-11-08T05:39:00Z</dcterms:modified>
</cp:coreProperties>
</file>